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5E" w:rsidRPr="00860525" w:rsidRDefault="00167A5E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0525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8605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8605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6052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052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</w:t>
      </w:r>
      <w:r w:rsidRPr="00860525">
        <w:rPr>
          <w:rFonts w:ascii="TH SarabunPSK" w:hAnsi="TH SarabunPSK" w:cs="TH SarabunPSK"/>
          <w:b/>
          <w:bCs/>
          <w:sz w:val="32"/>
          <w:szCs w:val="32"/>
          <w:cs/>
        </w:rPr>
        <w:t>ลักสูตรและการจัดการเรียนการสอน</w:t>
      </w:r>
    </w:p>
    <w:p w:rsidR="00167A5E" w:rsidRPr="00167A5E" w:rsidRDefault="00167A5E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A5E">
        <w:rPr>
          <w:rFonts w:ascii="TH SarabunPSK" w:hAnsi="TH SarabunPSK" w:cs="TH SarabunPSK"/>
          <w:sz w:val="32"/>
          <w:szCs w:val="32"/>
          <w:cs/>
        </w:rPr>
        <w:t>สถานศึกษามีการพัฒนาหรือปรับปรุงหลักสูตร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ให้เป็นหลักสูตรฐาน</w:t>
      </w:r>
      <w:r w:rsidRPr="00167A5E">
        <w:rPr>
          <w:rFonts w:ascii="TH SarabunPSK" w:hAnsi="TH SarabunPSK" w:cs="TH SarabunPSK"/>
          <w:sz w:val="32"/>
          <w:szCs w:val="32"/>
          <w:cs/>
        </w:rPr>
        <w:t>สมรรถนะ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  <w:r w:rsidRPr="00167A5E">
        <w:rPr>
          <w:rFonts w:ascii="TH SarabunPSK" w:hAnsi="TH SarabunPSK" w:cs="TH SarabunPSK"/>
          <w:sz w:val="32"/>
          <w:szCs w:val="32"/>
          <w:cs/>
        </w:rPr>
        <w:t xml:space="preserve"> มีการพัฒนาหลักสูตรฐานสมรรถนะ หรือปรับปรุงรายวิชา หรือปรับปรุงรายวิชาเดิม หรือ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กำ</w:t>
      </w:r>
      <w:r w:rsidRPr="00167A5E">
        <w:rPr>
          <w:rFonts w:ascii="TH SarabunPSK" w:hAnsi="TH SarabunPSK" w:cs="TH SarabunPSK"/>
          <w:sz w:val="32"/>
          <w:szCs w:val="32"/>
          <w:cs/>
        </w:rPr>
        <w:t>หนดรายวิชาเพิ่มเติม และมี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การส่งเสริม สนับสนุน ให้ครูจัดทำ</w:t>
      </w:r>
      <w:r w:rsidRPr="00167A5E">
        <w:rPr>
          <w:rFonts w:ascii="TH SarabunPSK" w:hAnsi="TH SarabunPSK" w:cs="TH SarabunPSK"/>
          <w:sz w:val="32"/>
          <w:szCs w:val="32"/>
          <w:cs/>
        </w:rPr>
        <w:t>แผนการจัดการเรียนรู สูการปฏิบัติ ที่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เน้นผู้</w:t>
      </w:r>
      <w:r w:rsidRPr="00167A5E">
        <w:rPr>
          <w:rFonts w:ascii="TH SarabunPSK" w:hAnsi="TH SarabunPSK" w:cs="TH SarabunPSK"/>
          <w:sz w:val="32"/>
          <w:szCs w:val="32"/>
          <w:cs/>
        </w:rPr>
        <w:t>เรียน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เป็นสำคัญ และนำไปใช้ในการจัดการเรียนการนสอนอย่าง</w:t>
      </w:r>
      <w:r w:rsidRPr="00167A5E">
        <w:rPr>
          <w:rFonts w:ascii="TH SarabunPSK" w:hAnsi="TH SarabunPSK" w:cs="TH SarabunPSK"/>
          <w:sz w:val="32"/>
          <w:szCs w:val="32"/>
          <w:cs/>
        </w:rPr>
        <w:t>มีคุณภาพ เพื่อพัฒนา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ผู้เรียนให้</w:t>
      </w:r>
      <w:r w:rsidRPr="00167A5E">
        <w:rPr>
          <w:rFonts w:ascii="TH SarabunPSK" w:hAnsi="TH SarabunPSK" w:cs="TH SarabunPSK"/>
          <w:sz w:val="32"/>
          <w:szCs w:val="32"/>
          <w:cs/>
        </w:rPr>
        <w:t>มีคุณลักษณะและทักษะที่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จำเป็</w:t>
      </w:r>
      <w:r w:rsidRPr="00167A5E">
        <w:rPr>
          <w:rFonts w:ascii="TH SarabunPSK" w:hAnsi="TH SarabunPSK" w:cs="TH SarabunPSK"/>
          <w:sz w:val="32"/>
          <w:szCs w:val="32"/>
          <w:cs/>
        </w:rPr>
        <w:t xml:space="preserve">นในศตวรรษที่ </w:t>
      </w:r>
      <w:r w:rsidR="00860525"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167A5E" w:rsidRPr="00167A5E" w:rsidRDefault="00167A5E" w:rsidP="00167A5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67A5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2.1</w:t>
      </w:r>
      <w:r w:rsidRPr="00167A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การพัฒนาหลักสูตรฐานสมรรถนะ</w:t>
      </w:r>
    </w:p>
    <w:p w:rsidR="00167A5E" w:rsidRPr="00AA3C4A" w:rsidRDefault="00167A5E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C4A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AA3C4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อธิบาย </w:t>
      </w:r>
    </w:p>
    <w:p w:rsidR="00167A5E" w:rsidRPr="00167A5E" w:rsidRDefault="00167A5E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</w:t>
      </w:r>
      <w:r w:rsidRPr="00167A5E">
        <w:rPr>
          <w:rFonts w:ascii="TH SarabunPSK" w:hAnsi="TH SarabunPSK" w:cs="TH SarabunPSK"/>
          <w:sz w:val="32"/>
          <w:szCs w:val="32"/>
          <w:cs/>
        </w:rPr>
        <w:t>กษาม</w:t>
      </w:r>
      <w:r>
        <w:rPr>
          <w:rFonts w:ascii="TH SarabunPSK" w:hAnsi="TH SarabunPSK" w:cs="TH SarabunPSK"/>
          <w:sz w:val="32"/>
          <w:szCs w:val="32"/>
          <w:cs/>
        </w:rPr>
        <w:t>ี</w:t>
      </w:r>
      <w:r w:rsidRPr="00167A5E">
        <w:rPr>
          <w:rFonts w:ascii="TH SarabunPSK" w:hAnsi="TH SarabunPSK" w:cs="TH SarabunPSK"/>
          <w:sz w:val="32"/>
          <w:szCs w:val="32"/>
          <w:cs/>
        </w:rPr>
        <w:t>การพัฒนาหรือปรับปรุงหลักสูตร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ให้เป็นหลักสูตร</w:t>
      </w:r>
      <w:r w:rsidRPr="00167A5E">
        <w:rPr>
          <w:rFonts w:ascii="TH SarabunPSK" w:hAnsi="TH SarabunPSK" w:cs="TH SarabunPSK"/>
          <w:sz w:val="32"/>
          <w:szCs w:val="32"/>
          <w:cs/>
        </w:rPr>
        <w:t>ฐานสมรรถนะ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  <w:r w:rsidRPr="00167A5E">
        <w:rPr>
          <w:rFonts w:ascii="TH SarabunPSK" w:hAnsi="TH SarabunPSK" w:cs="TH SarabunPSK"/>
          <w:sz w:val="32"/>
          <w:szCs w:val="32"/>
          <w:cs/>
        </w:rPr>
        <w:t xml:space="preserve"> มี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</w:t>
      </w:r>
      <w:r w:rsidRPr="00167A5E">
        <w:rPr>
          <w:rFonts w:ascii="TH SarabunPSK" w:hAnsi="TH SarabunPSK" w:cs="TH SarabunPSK"/>
          <w:sz w:val="32"/>
          <w:szCs w:val="32"/>
          <w:cs/>
        </w:rPr>
        <w:t>สาขาวิชาหรือสาขางานไดรับการพัฒนาหลักสูตรฐานสมรรถนะ หรือปรับปรุงรายวิชา หรื อปรับปรุงรายวิชาเดิม หรือ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167A5E">
        <w:rPr>
          <w:rFonts w:ascii="TH SarabunPSK" w:hAnsi="TH SarabunPSK" w:cs="TH SarabunPSK"/>
          <w:sz w:val="32"/>
          <w:szCs w:val="32"/>
          <w:cs/>
        </w:rPr>
        <w:t>หนดรายวิชาเพิ่มเติม</w:t>
      </w:r>
    </w:p>
    <w:p w:rsidR="00167A5E" w:rsidRPr="00AA3C4A" w:rsidRDefault="00167A5E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C4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167A5E" w:rsidRPr="00167A5E" w:rsidRDefault="00167A5E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67A5E">
        <w:rPr>
          <w:rFonts w:ascii="TH SarabunPSK" w:hAnsi="TH SarabunPSK" w:cs="TH SarabunPSK"/>
          <w:sz w:val="32"/>
          <w:szCs w:val="32"/>
          <w:cs/>
        </w:rPr>
        <w:t>2.1.1 การพัฒนาหลักสูตรฐานสมรรถนะ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อย่างเป็นระบบ</w:t>
      </w:r>
      <w:r w:rsidRPr="00167A5E">
        <w:rPr>
          <w:rFonts w:ascii="TH SarabunPSK" w:hAnsi="TH SarabunPSK" w:cs="TH SarabunPSK"/>
          <w:sz w:val="32"/>
          <w:szCs w:val="32"/>
          <w:cs/>
        </w:rPr>
        <w:t xml:space="preserve"> ประกอ</w:t>
      </w:r>
      <w:r>
        <w:rPr>
          <w:rFonts w:ascii="TH SarabunPSK" w:hAnsi="TH SarabunPSK" w:cs="TH SarabunPSK" w:hint="cs"/>
          <w:sz w:val="32"/>
          <w:szCs w:val="32"/>
          <w:cs/>
        </w:rPr>
        <w:t>บด้วย</w:t>
      </w:r>
    </w:p>
    <w:p w:rsidR="00167A5E" w:rsidRPr="00167A5E" w:rsidRDefault="00AA3C4A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) สถานศึกษามีการศึกษา</w:t>
      </w:r>
      <w:r w:rsidR="00167A5E">
        <w:rPr>
          <w:rFonts w:ascii="TH SarabunPSK" w:hAnsi="TH SarabunPSK" w:cs="TH SarabunPSK" w:hint="cs"/>
          <w:sz w:val="32"/>
          <w:szCs w:val="32"/>
          <w:cs/>
        </w:rPr>
        <w:t>ความต้อง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การของตลาดแรงงานเพื่อการพัฒนาหรือการปรับปรุงหลักสูตร</w:t>
      </w:r>
    </w:p>
    <w:p w:rsidR="00167A5E" w:rsidRPr="00167A5E" w:rsidRDefault="00AA3C4A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) สถานศึกษามีการประสานงานกับสถานประกอบการ</w:t>
      </w:r>
      <w:r w:rsidR="00167A5E">
        <w:rPr>
          <w:rFonts w:ascii="TH SarabunPSK" w:hAnsi="TH SarabunPSK" w:cs="TH SarabunPSK" w:hint="cs"/>
          <w:sz w:val="32"/>
          <w:szCs w:val="32"/>
          <w:cs/>
        </w:rPr>
        <w:t>อย่างต่อเนื่อง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 xml:space="preserve"> ในการพัฒนาหรือการปรับปรุงหลักสูตร</w:t>
      </w:r>
    </w:p>
    <w:p w:rsidR="00167A5E" w:rsidRPr="00167A5E" w:rsidRDefault="00AA3C4A" w:rsidP="006063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) สถานศึกษามีการพัฒนาหลักสูตรฐานสมรรถนะในสาขางานหรือรายวิชา</w:t>
      </w:r>
      <w:r w:rsidR="0060631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กับสถานประกอบการหรือ</w:t>
      </w:r>
      <w:r w:rsidR="0060631D">
        <w:rPr>
          <w:rFonts w:ascii="TH SarabunPSK" w:hAnsi="TH SarabunPSK" w:cs="TH SarabunPSK" w:hint="cs"/>
          <w:sz w:val="32"/>
          <w:szCs w:val="32"/>
          <w:cs/>
        </w:rPr>
        <w:t>หน่วยงานที่เกี่ยงข้อง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 w:rsidR="0060631D"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="0060631D">
        <w:rPr>
          <w:rFonts w:ascii="TH SarabunPSK" w:hAnsi="TH SarabunPSK" w:cs="TH SarabunPSK"/>
          <w:sz w:val="32"/>
          <w:szCs w:val="32"/>
          <w:cs/>
        </w:rPr>
        <w:t>เรียนมีสมรรถนะอาชีพสอดคลองกั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บการเปลี่ยนแปลงของเทคโนโลยี และ</w:t>
      </w:r>
      <w:r w:rsidR="0060631D">
        <w:rPr>
          <w:rFonts w:ascii="TH SarabunPSK" w:hAnsi="TH SarabunPSK" w:cs="TH SarabunPSK" w:hint="cs"/>
          <w:sz w:val="32"/>
          <w:szCs w:val="32"/>
          <w:cs/>
        </w:rPr>
        <w:t>ความต้อง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การของตลาดแรงงาน</w:t>
      </w:r>
    </w:p>
    <w:p w:rsidR="00167A5E" w:rsidRPr="00167A5E" w:rsidRDefault="00AA3C4A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60631D">
        <w:rPr>
          <w:rFonts w:ascii="TH SarabunPSK" w:hAnsi="TH SarabunPSK" w:cs="TH SarabunPSK"/>
          <w:sz w:val="32"/>
          <w:szCs w:val="32"/>
          <w:cs/>
        </w:rPr>
        <w:t>) สถานศึกษามี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การ</w:t>
      </w:r>
      <w:r w:rsidR="0060631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หลักสูตรฐานสมรรถนะที่ไดจากการพัฒนา</w:t>
      </w:r>
    </w:p>
    <w:p w:rsidR="00167A5E" w:rsidRPr="00167A5E" w:rsidRDefault="00AA3C4A" w:rsidP="006063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) สถานศึกษามีการติดตาม ประเมินผล และปรับปรุงหลักส</w:t>
      </w:r>
      <w:r w:rsidR="0060631D">
        <w:rPr>
          <w:rFonts w:ascii="TH SarabunPSK" w:hAnsi="TH SarabunPSK" w:cs="TH SarabunPSK"/>
          <w:sz w:val="32"/>
          <w:szCs w:val="32"/>
          <w:cs/>
        </w:rPr>
        <w:t>ูตรฐานสมรรถนะที่ไดจากการพัฒนา</w:t>
      </w:r>
      <w:r w:rsidR="0060631D">
        <w:rPr>
          <w:rFonts w:ascii="TH SarabunPSK" w:hAnsi="TH SarabunPSK" w:cs="TH SarabunPSK" w:hint="cs"/>
          <w:sz w:val="32"/>
          <w:szCs w:val="32"/>
          <w:cs/>
        </w:rPr>
        <w:t>อย่างต่อเนือง</w:t>
      </w:r>
    </w:p>
    <w:p w:rsidR="00167A5E" w:rsidRPr="00AA3C4A" w:rsidRDefault="0060631D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C4A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AA3C4A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167A5E" w:rsidRPr="00167A5E" w:rsidRDefault="0060631D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ผลการศึกษา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ความต้องการของ</w:t>
      </w:r>
      <w:r>
        <w:rPr>
          <w:rFonts w:ascii="TH SarabunPSK" w:hAnsi="TH SarabunPSK" w:cs="TH SarabunPSK"/>
          <w:sz w:val="32"/>
          <w:szCs w:val="32"/>
          <w:cs/>
        </w:rPr>
        <w:t>ตลาดแรงงานเพื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อการพัฒนาหรือการปรับปรุงหลักสู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ตร</w:t>
      </w:r>
    </w:p>
    <w:p w:rsidR="00167A5E" w:rsidRPr="00167A5E" w:rsidRDefault="00AA3C4A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. การ</w:t>
      </w:r>
      <w:r w:rsidR="0060631D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ของสถานประกอบการในการพ</w:t>
      </w:r>
      <w:r w:rsidR="0060631D">
        <w:rPr>
          <w:rFonts w:ascii="TH SarabunPSK" w:hAnsi="TH SarabunPSK" w:cs="TH SarabunPSK"/>
          <w:sz w:val="32"/>
          <w:szCs w:val="32"/>
          <w:cs/>
        </w:rPr>
        <w:t>ัฒนาหลักสูตรฐานสมรรถนะของสถานศึ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กษา</w:t>
      </w:r>
    </w:p>
    <w:p w:rsidR="00167A5E" w:rsidRPr="00167A5E" w:rsidRDefault="00AA3C4A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. มีหลักสูตรฐานสมรรถนะที ่สอดคลองกับการเ</w:t>
      </w:r>
      <w:r w:rsidR="0060631D">
        <w:rPr>
          <w:rFonts w:ascii="TH SarabunPSK" w:hAnsi="TH SarabunPSK" w:cs="TH SarabunPSK"/>
          <w:sz w:val="32"/>
          <w:szCs w:val="32"/>
          <w:cs/>
        </w:rPr>
        <w:t>ปลี่ยนแปลงของเทคโนโลยีและความต</w:t>
      </w:r>
      <w:r w:rsidR="0060631D">
        <w:rPr>
          <w:rFonts w:ascii="TH SarabunPSK" w:hAnsi="TH SarabunPSK" w:cs="TH SarabunPSK" w:hint="cs"/>
          <w:sz w:val="32"/>
          <w:szCs w:val="32"/>
          <w:cs/>
        </w:rPr>
        <w:t>้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องการของตลาดแรงงาน</w:t>
      </w:r>
    </w:p>
    <w:p w:rsidR="00167A5E" w:rsidRPr="00167A5E" w:rsidRDefault="00AA3C4A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. มีการ</w:t>
      </w:r>
      <w:r w:rsidR="0060631D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หลักสูตรฐานสมรรถนะ</w:t>
      </w:r>
    </w:p>
    <w:p w:rsidR="00167A5E" w:rsidRPr="00167A5E" w:rsidRDefault="00AA3C4A" w:rsidP="00167A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67A5E" w:rsidRPr="00167A5E">
        <w:rPr>
          <w:rFonts w:ascii="TH SarabunPSK" w:hAnsi="TH SarabunPSK" w:cs="TH SarabunPSK"/>
          <w:sz w:val="32"/>
          <w:szCs w:val="32"/>
          <w:cs/>
        </w:rPr>
        <w:t>. มีการติดตาม ประเมินผล และปรับปรุง</w:t>
      </w:r>
      <w:r w:rsidR="0060631D">
        <w:rPr>
          <w:rFonts w:ascii="TH SarabunPSK" w:hAnsi="TH SarabunPSK" w:cs="TH SarabunPSK" w:hint="cs"/>
          <w:sz w:val="32"/>
          <w:szCs w:val="32"/>
          <w:cs/>
        </w:rPr>
        <w:t>อย่างต่อเนือง</w:t>
      </w:r>
    </w:p>
    <w:p w:rsidR="00715129" w:rsidRPr="00AA3C4A" w:rsidRDefault="0053058A" w:rsidP="00FC4D4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3C4A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715129" w:rsidRPr="00AA3C4A">
        <w:rPr>
          <w:rFonts w:ascii="TH SarabunPSK" w:hAnsi="TH SarabunPSK" w:cs="TH SarabunPSK"/>
          <w:b/>
          <w:bCs/>
          <w:sz w:val="32"/>
          <w:szCs w:val="32"/>
          <w:cs/>
        </w:rPr>
        <w:t>การประเมิน</w:t>
      </w:r>
    </w:p>
    <w:p w:rsidR="00715129" w:rsidRPr="00167A5E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7A5E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167A5E">
        <w:rPr>
          <w:rFonts w:ascii="TH SarabunPSK" w:hAnsi="TH SarabunPSK" w:cs="TH SarabunPSK"/>
          <w:sz w:val="32"/>
          <w:szCs w:val="32"/>
          <w:cs/>
        </w:rPr>
        <w:t>ผลการ</w:t>
      </w:r>
      <w:r w:rsidR="00673690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715129" w:rsidRPr="00167A5E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167A5E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737C6E" w:rsidRPr="00167A5E" w:rsidTr="001B769B">
        <w:tc>
          <w:tcPr>
            <w:tcW w:w="425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1,2,3,4,5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1,2,3,4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1,2,3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1,2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167A5E" w:rsidTr="001B769B">
        <w:tc>
          <w:tcPr>
            <w:tcW w:w="4253" w:type="dxa"/>
          </w:tcPr>
          <w:p w:rsidR="00737C6E" w:rsidRPr="00167A5E" w:rsidRDefault="00AA3C4A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มีผลการประเมินตามข้อ 1</w:t>
            </w:r>
          </w:p>
        </w:tc>
        <w:tc>
          <w:tcPr>
            <w:tcW w:w="2977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737C6E" w:rsidRPr="00167A5E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201FE0" w:rsidRDefault="00201FE0" w:rsidP="00201FE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01FE0" w:rsidRDefault="00201FE0" w:rsidP="00201F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5A383C" w:rsidRDefault="00201FE0" w:rsidP="00201FE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3C4A" w:rsidRDefault="00AA3C4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4D44" w:rsidRPr="00201FE0" w:rsidRDefault="00201FE0" w:rsidP="00FC4D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F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</w:t>
      </w:r>
      <w:r w:rsidR="00FC4D44" w:rsidRPr="00201F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การพัฒนาหลักสูตรฐานสมรรถนะ</w:t>
      </w:r>
      <w:r w:rsidR="00FC4D44" w:rsidRPr="00201FE0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อย่างเป็นระบบ</w:t>
      </w:r>
    </w:p>
    <w:tbl>
      <w:tblPr>
        <w:tblW w:w="49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7694"/>
        <w:gridCol w:w="1537"/>
      </w:tblGrid>
      <w:tr w:rsidR="00FC4D44" w:rsidRPr="00023323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023323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023323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47FE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FC4D44" w:rsidRPr="00023323" w:rsidRDefault="002547FE" w:rsidP="002547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C4D44" w:rsidRPr="009E5037" w:rsidTr="000C4666">
        <w:tc>
          <w:tcPr>
            <w:tcW w:w="479" w:type="pct"/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68" w:type="pct"/>
          </w:tcPr>
          <w:p w:rsidR="00FC4D44" w:rsidRPr="009E5037" w:rsidRDefault="00B37DC5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</w:t>
            </w: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การของตลาดแรงงานเพื่อการพัฒนาหรือการปรับปรุงหลักสูตร</w:t>
            </w:r>
          </w:p>
        </w:tc>
        <w:tc>
          <w:tcPr>
            <w:tcW w:w="754" w:type="pct"/>
            <w:vAlign w:val="center"/>
          </w:tcPr>
          <w:p w:rsidR="00FC4D44" w:rsidRPr="009E5037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9E5037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9E5037" w:rsidRDefault="00B37DC5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สถานศึกษามีการประสานงานกับสถานประกอบการ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ในการพัฒนาหรือการปรับปรุงหลักสูตร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D44" w:rsidRPr="00713E73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9E5037" w:rsidTr="000C4666">
        <w:tc>
          <w:tcPr>
            <w:tcW w:w="479" w:type="pct"/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768" w:type="pct"/>
          </w:tcPr>
          <w:p w:rsidR="00FC4D44" w:rsidRPr="00023323" w:rsidRDefault="00B37DC5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สถานศึกษามีการพัฒนาหลักสูตรฐานสมรรถนะในสาขางานหรือรายวิชา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กับสถานประกอบการหรือ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หน่วยงานที่เกี่ยงข้อง</w:t>
            </w:r>
            <w:r w:rsidR="00C653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ให้ผู้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เรียนมีสมรรถนะอาชีพสอดคลองกั</w:t>
            </w: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บการเปลี่ยนแปลงของเทคโนโลยี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ความต้อง</w:t>
            </w: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การของตลาดแรงงาน</w:t>
            </w:r>
          </w:p>
        </w:tc>
        <w:tc>
          <w:tcPr>
            <w:tcW w:w="754" w:type="pct"/>
            <w:vAlign w:val="center"/>
          </w:tcPr>
          <w:p w:rsidR="00FC4D44" w:rsidRPr="009E5037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4D44" w:rsidRPr="009E5037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4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9E5037" w:rsidRDefault="00B37DC5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</w:t>
            </w: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หลักสูตรฐานสมรรถนะที่ไดจากการพัฒนา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9E5037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  <w:tr w:rsidR="00FC4D44" w:rsidRPr="009E5037" w:rsidTr="000C4666"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C4D44" w:rsidRPr="0071570F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  <w:r w:rsidRPr="0071570F">
              <w:rPr>
                <w:rFonts w:ascii="TH SarabunPSK" w:hAnsi="TH SarabunPSK" w:cs="TH SarabunPSK" w:hint="cs"/>
                <w:smallCaps/>
                <w:sz w:val="32"/>
                <w:szCs w:val="32"/>
                <w:cs/>
              </w:rPr>
              <w:t>5</w:t>
            </w:r>
          </w:p>
        </w:tc>
        <w:tc>
          <w:tcPr>
            <w:tcW w:w="3768" w:type="pct"/>
            <w:tcBorders>
              <w:top w:val="single" w:sz="8" w:space="0" w:color="000000"/>
              <w:bottom w:val="single" w:sz="8" w:space="0" w:color="000000"/>
            </w:tcBorders>
          </w:tcPr>
          <w:p w:rsidR="00FC4D44" w:rsidRPr="009E5037" w:rsidRDefault="00B37DC5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สถานศึกษามีการติดตาม ประเมินผล และปรับปรุงหลักส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ูตรฐานสมรรถนะที่ไดจากการพัฒนา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อย่างต่อเนือง</w:t>
            </w:r>
          </w:p>
        </w:tc>
        <w:tc>
          <w:tcPr>
            <w:tcW w:w="75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D44" w:rsidRPr="009E5037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mallCaps/>
                <w:sz w:val="32"/>
                <w:szCs w:val="32"/>
                <w:cs/>
              </w:rPr>
            </w:pPr>
          </w:p>
        </w:tc>
      </w:tr>
    </w:tbl>
    <w:p w:rsidR="00FC4D44" w:rsidRPr="00ED05D9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3264"/>
        <w:gridCol w:w="3541"/>
        <w:gridCol w:w="3402"/>
      </w:tblGrid>
      <w:tr w:rsidR="00FC4D44" w:rsidTr="00B37DC5">
        <w:tc>
          <w:tcPr>
            <w:tcW w:w="3264" w:type="dxa"/>
            <w:vMerge w:val="restart"/>
            <w:vAlign w:val="center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541" w:type="dxa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402" w:type="dxa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FC4D44" w:rsidTr="00B37DC5">
        <w:tc>
          <w:tcPr>
            <w:tcW w:w="3264" w:type="dxa"/>
            <w:vMerge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1" w:type="dxa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FC4D44" w:rsidRDefault="00FC4D44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C4D44" w:rsidRDefault="00FC4D44" w:rsidP="00FC4D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84FD8" w:rsidRDefault="00E84FD8" w:rsidP="00340F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3EA8" w:rsidRDefault="000D3EA8" w:rsidP="00340F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2.1.2  การพัฒนาหลั</w:t>
      </w:r>
      <w:r w:rsidRPr="000D3EA8">
        <w:rPr>
          <w:rFonts w:ascii="TH SarabunPSK" w:hAnsi="TH SarabunPSK" w:cs="TH SarabunPSK"/>
          <w:sz w:val="32"/>
          <w:szCs w:val="32"/>
          <w:cs/>
        </w:rPr>
        <w:t>กสู</w:t>
      </w:r>
      <w:r>
        <w:rPr>
          <w:rFonts w:ascii="TH SarabunPSK" w:hAnsi="TH SarabunPSK" w:cs="TH SarabunPSK"/>
          <w:sz w:val="32"/>
          <w:szCs w:val="32"/>
          <w:cs/>
        </w:rPr>
        <w:t>ตรฐานสมรรถนะ หรื</w:t>
      </w:r>
      <w:r w:rsidRPr="000D3EA8">
        <w:rPr>
          <w:rFonts w:ascii="TH SarabunPSK" w:hAnsi="TH SarabunPSK" w:cs="TH SarabunPSK"/>
          <w:sz w:val="32"/>
          <w:szCs w:val="32"/>
          <w:cs/>
        </w:rPr>
        <w:t>อปรับปรุงรายวิชา หรือปรับปรุงรายวิชาเดิม หรือ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0D3EA8">
        <w:rPr>
          <w:rFonts w:ascii="TH SarabunPSK" w:hAnsi="TH SarabunPSK" w:cs="TH SarabunPSK"/>
          <w:sz w:val="32"/>
          <w:szCs w:val="32"/>
          <w:cs/>
        </w:rPr>
        <w:t xml:space="preserve">หนดรายวิชาเพิ่มเติม </w:t>
      </w:r>
    </w:p>
    <w:p w:rsidR="00201FE0" w:rsidRPr="000D3EA8" w:rsidRDefault="00201FE0" w:rsidP="00340F5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D3EA8" w:rsidRPr="00220022" w:rsidRDefault="000D3EA8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00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200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คำนวณ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095"/>
        <w:gridCol w:w="1276"/>
      </w:tblGrid>
      <w:tr w:rsidR="000D3EA8" w:rsidTr="000C4666">
        <w:tc>
          <w:tcPr>
            <w:tcW w:w="1418" w:type="dxa"/>
            <w:vMerge w:val="restart"/>
            <w:vAlign w:val="center"/>
          </w:tcPr>
          <w:p w:rsidR="000D3EA8" w:rsidRDefault="000D3EA8" w:rsidP="000C4666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0D3EA8" w:rsidRDefault="000D3EA8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จำนวนสาขาวิชาหรือสาขางานที่มีการพัฒนาหลักสูตรฐานสมรรถนะ</w:t>
            </w:r>
          </w:p>
        </w:tc>
        <w:tc>
          <w:tcPr>
            <w:tcW w:w="1276" w:type="dxa"/>
            <w:vMerge w:val="restart"/>
            <w:vAlign w:val="center"/>
          </w:tcPr>
          <w:p w:rsidR="000D3EA8" w:rsidRDefault="000D3EA8" w:rsidP="000C466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</w:tr>
      <w:tr w:rsidR="000D3EA8" w:rsidTr="000C4666">
        <w:tc>
          <w:tcPr>
            <w:tcW w:w="1418" w:type="dxa"/>
            <w:vMerge/>
          </w:tcPr>
          <w:p w:rsidR="000D3EA8" w:rsidRDefault="000D3EA8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0D3EA8" w:rsidRDefault="000D3EA8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จำนวนสาขาวิชาหรือสาขางานทั้งหมด</w:t>
            </w:r>
          </w:p>
        </w:tc>
        <w:tc>
          <w:tcPr>
            <w:tcW w:w="1276" w:type="dxa"/>
            <w:vMerge/>
          </w:tcPr>
          <w:p w:rsidR="000D3EA8" w:rsidRDefault="000D3EA8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01FE0" w:rsidRDefault="00201FE0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D3EA8" w:rsidRPr="00220022" w:rsidRDefault="000D3EA8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2002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20022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ตรวจสอบข้อมูล</w:t>
      </w:r>
    </w:p>
    <w:p w:rsidR="000D3EA8" w:rsidRPr="000D3EA8" w:rsidRDefault="000D3EA8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0D3EA8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>นวนสาขาวิชาหรือสาขางานที่สถานศึ</w:t>
      </w:r>
      <w:r w:rsidRPr="000D3EA8">
        <w:rPr>
          <w:rFonts w:ascii="TH SarabunPSK" w:hAnsi="TH SarabunPSK" w:cs="TH SarabunPSK"/>
          <w:sz w:val="32"/>
          <w:szCs w:val="32"/>
          <w:cs/>
        </w:rPr>
        <w:t>กษาจัดการเรียนการสอน</w:t>
      </w:r>
    </w:p>
    <w:p w:rsidR="000D3EA8" w:rsidRPr="000D3EA8" w:rsidRDefault="000D3EA8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3EA8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/>
          <w:sz w:val="32"/>
          <w:szCs w:val="32"/>
          <w:cs/>
        </w:rPr>
        <w:t>นวนสาขาวิชาหรือสาขางานมี การพัฒนาหลักสู</w:t>
      </w:r>
      <w:r w:rsidRPr="000D3EA8">
        <w:rPr>
          <w:rFonts w:ascii="TH SarabunPSK" w:hAnsi="TH SarabunPSK" w:cs="TH SarabunPSK"/>
          <w:sz w:val="32"/>
          <w:szCs w:val="32"/>
          <w:cs/>
        </w:rPr>
        <w:t>ตรฐาน</w:t>
      </w:r>
      <w:r>
        <w:rPr>
          <w:rFonts w:ascii="TH SarabunPSK" w:hAnsi="TH SarabunPSK" w:cs="TH SarabunPSK"/>
          <w:sz w:val="32"/>
          <w:szCs w:val="32"/>
          <w:cs/>
        </w:rPr>
        <w:t>สมรรถนะ หรือปรับปรุงรายวิชา หรื</w:t>
      </w:r>
      <w:r w:rsidRPr="000D3EA8">
        <w:rPr>
          <w:rFonts w:ascii="TH SarabunPSK" w:hAnsi="TH SarabunPSK" w:cs="TH SarabunPSK"/>
          <w:sz w:val="32"/>
          <w:szCs w:val="32"/>
          <w:cs/>
        </w:rPr>
        <w:t>อปรับปรุงรายวิชาเดิม หรือ</w:t>
      </w:r>
      <w:r>
        <w:rPr>
          <w:rFonts w:ascii="TH SarabunPSK" w:hAnsi="TH SarabunPSK" w:cs="TH SarabunPSK" w:hint="cs"/>
          <w:sz w:val="32"/>
          <w:szCs w:val="32"/>
          <w:cs/>
        </w:rPr>
        <w:t>กำ</w:t>
      </w:r>
      <w:r w:rsidRPr="000D3EA8">
        <w:rPr>
          <w:rFonts w:ascii="TH SarabunPSK" w:hAnsi="TH SarabunPSK" w:cs="TH SarabunPSK"/>
          <w:sz w:val="32"/>
          <w:szCs w:val="32"/>
          <w:cs/>
        </w:rPr>
        <w:t>หนดรายวิชาเพิ่มเติม</w:t>
      </w:r>
    </w:p>
    <w:p w:rsidR="00201FE0" w:rsidRDefault="00201FE0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A3C4A" w:rsidRDefault="000D3EA8" w:rsidP="000D3E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3EA8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Pr="000D3EA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673690" w:rsidRPr="00673690" w:rsidRDefault="00673690" w:rsidP="0067369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67A5E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167A5E">
        <w:rPr>
          <w:rFonts w:ascii="TH SarabunPSK" w:hAnsi="TH SarabunPSK" w:cs="TH SarabunPSK"/>
          <w:sz w:val="32"/>
          <w:szCs w:val="32"/>
          <w:cs/>
        </w:rPr>
        <w:t>ผลการ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Pr="00167A5E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167A5E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Pr="00167A5E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673690" w:rsidRPr="00167A5E" w:rsidTr="000C4666">
        <w:tc>
          <w:tcPr>
            <w:tcW w:w="425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50.00-59.99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673690" w:rsidRPr="00167A5E" w:rsidTr="000C4666">
        <w:tc>
          <w:tcPr>
            <w:tcW w:w="4253" w:type="dxa"/>
          </w:tcPr>
          <w:p w:rsidR="00673690" w:rsidRPr="00167A5E" w:rsidRDefault="008709D7" w:rsidP="000C466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977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673690" w:rsidRPr="00167A5E" w:rsidRDefault="00673690" w:rsidP="000C46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E84FD8" w:rsidRDefault="00E84FD8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37C6E" w:rsidRPr="00201FE0" w:rsidRDefault="00BB6ABB" w:rsidP="0071512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1F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</w:t>
      </w:r>
      <w:r w:rsidR="00201FE0" w:rsidRPr="00201FE0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</w:t>
      </w:r>
      <w:r w:rsidR="000D3EA8" w:rsidRPr="00201FE0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การพัฒนาหลักสูตรฐานสมรรถนะ หรือปรับปรุงรายวิชา หรือปรับปรุงรายวิชาเดิม หรือ</w:t>
      </w:r>
      <w:r w:rsidR="000D3EA8" w:rsidRPr="00201FE0">
        <w:rPr>
          <w:rFonts w:ascii="TH SarabunPSK" w:hAnsi="TH SarabunPSK" w:cs="TH SarabunPSK" w:hint="cs"/>
          <w:b/>
          <w:bCs/>
          <w:sz w:val="32"/>
          <w:szCs w:val="32"/>
          <w:cs/>
        </w:rPr>
        <w:t>กำ</w:t>
      </w:r>
      <w:r w:rsidR="000D3EA8" w:rsidRPr="00201FE0">
        <w:rPr>
          <w:rFonts w:ascii="TH SarabunPSK" w:hAnsi="TH SarabunPSK" w:cs="TH SarabunPSK"/>
          <w:b/>
          <w:bCs/>
          <w:sz w:val="32"/>
          <w:szCs w:val="32"/>
          <w:cs/>
        </w:rPr>
        <w:t>หนดรายวิชาเพิ่มเติม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7"/>
        <w:gridCol w:w="1821"/>
        <w:gridCol w:w="1337"/>
        <w:gridCol w:w="1134"/>
        <w:gridCol w:w="1276"/>
        <w:gridCol w:w="1134"/>
        <w:gridCol w:w="1384"/>
      </w:tblGrid>
      <w:tr w:rsidR="00673690" w:rsidRPr="00167A5E" w:rsidTr="00B81379">
        <w:tc>
          <w:tcPr>
            <w:tcW w:w="2087" w:type="dxa"/>
            <w:vAlign w:val="center"/>
          </w:tcPr>
          <w:p w:rsidR="00673690" w:rsidRPr="00167A5E" w:rsidRDefault="00673690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1821" w:type="dxa"/>
            <w:vAlign w:val="center"/>
          </w:tcPr>
          <w:p w:rsidR="00673690" w:rsidRPr="00167A5E" w:rsidRDefault="00673690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1337" w:type="dxa"/>
            <w:vAlign w:val="center"/>
          </w:tcPr>
          <w:p w:rsidR="00673690" w:rsidRPr="00167A5E" w:rsidRDefault="00673690" w:rsidP="001B76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พัฒนาหลั</w:t>
            </w:r>
            <w:r w:rsidRPr="000D3EA8">
              <w:rPr>
                <w:rFonts w:ascii="TH SarabunPSK" w:hAnsi="TH SarabunPSK" w:cs="TH SarabunPSK"/>
                <w:sz w:val="32"/>
                <w:szCs w:val="32"/>
                <w:cs/>
              </w:rPr>
              <w:t>กสู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ตรฐานสมรรถนะ</w:t>
            </w:r>
          </w:p>
        </w:tc>
        <w:tc>
          <w:tcPr>
            <w:tcW w:w="1134" w:type="dxa"/>
            <w:vAlign w:val="center"/>
          </w:tcPr>
          <w:p w:rsidR="00673690" w:rsidRPr="00167A5E" w:rsidRDefault="00673690" w:rsidP="001B769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EA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</w:t>
            </w:r>
          </w:p>
        </w:tc>
        <w:tc>
          <w:tcPr>
            <w:tcW w:w="1276" w:type="dxa"/>
            <w:vAlign w:val="center"/>
          </w:tcPr>
          <w:p w:rsidR="00673690" w:rsidRPr="00167A5E" w:rsidRDefault="00673690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3EA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ปรับปรุงรายวิชาเดิม</w:t>
            </w:r>
          </w:p>
        </w:tc>
        <w:tc>
          <w:tcPr>
            <w:tcW w:w="1134" w:type="dxa"/>
          </w:tcPr>
          <w:p w:rsidR="00673690" w:rsidRPr="00167A5E" w:rsidRDefault="00673690" w:rsidP="00D57DE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0D3EA8">
              <w:rPr>
                <w:rFonts w:ascii="TH SarabunPSK" w:hAnsi="TH SarabunPSK" w:cs="TH SarabunPSK"/>
                <w:sz w:val="32"/>
                <w:szCs w:val="32"/>
                <w:cs/>
              </w:rPr>
              <w:t>หนดรายวิชาเพิ่มเติม</w:t>
            </w:r>
          </w:p>
        </w:tc>
        <w:tc>
          <w:tcPr>
            <w:tcW w:w="1384" w:type="dxa"/>
          </w:tcPr>
          <w:p w:rsidR="00B81379" w:rsidRDefault="00B81379" w:rsidP="00B8137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33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  <w:p w:rsidR="00673690" w:rsidRDefault="00B81379" w:rsidP="00B8137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3908" w:type="dxa"/>
            <w:gridSpan w:val="2"/>
          </w:tcPr>
          <w:p w:rsidR="00673690" w:rsidRPr="00167A5E" w:rsidRDefault="00673690" w:rsidP="007114B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821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2087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1821" w:type="dxa"/>
          </w:tcPr>
          <w:p w:rsidR="00673690" w:rsidRPr="00167A5E" w:rsidRDefault="00673690" w:rsidP="004D7F4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3908" w:type="dxa"/>
            <w:gridSpan w:val="2"/>
          </w:tcPr>
          <w:p w:rsidR="00673690" w:rsidRPr="00167A5E" w:rsidRDefault="00673690" w:rsidP="00201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90" w:rsidRPr="00167A5E" w:rsidTr="00B81379">
        <w:tc>
          <w:tcPr>
            <w:tcW w:w="3908" w:type="dxa"/>
            <w:gridSpan w:val="2"/>
          </w:tcPr>
          <w:p w:rsidR="00673690" w:rsidRPr="00167A5E" w:rsidRDefault="00673690" w:rsidP="00201F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337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4" w:type="dxa"/>
          </w:tcPr>
          <w:p w:rsidR="00673690" w:rsidRPr="00167A5E" w:rsidRDefault="00673690" w:rsidP="0071512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C6E" w:rsidRPr="00167A5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22"/>
        <w:gridCol w:w="3230"/>
        <w:gridCol w:w="3854"/>
      </w:tblGrid>
      <w:tr w:rsidR="00000DC3" w:rsidRPr="00167A5E" w:rsidTr="00673690">
        <w:tc>
          <w:tcPr>
            <w:tcW w:w="3122" w:type="dxa"/>
            <w:vMerge w:val="restart"/>
            <w:vAlign w:val="center"/>
          </w:tcPr>
          <w:p w:rsidR="00000DC3" w:rsidRPr="00167A5E" w:rsidRDefault="00000DC3" w:rsidP="00000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854" w:type="dxa"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7A5E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000DC3" w:rsidRPr="00167A5E" w:rsidTr="00673690">
        <w:tc>
          <w:tcPr>
            <w:tcW w:w="3122" w:type="dxa"/>
            <w:vMerge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54" w:type="dxa"/>
          </w:tcPr>
          <w:p w:rsidR="00000DC3" w:rsidRPr="00167A5E" w:rsidRDefault="00000DC3" w:rsidP="004D7F4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7C6E" w:rsidRPr="00167A5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1FE0" w:rsidRDefault="00201FE0" w:rsidP="00201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201FE0" w:rsidRDefault="00201FE0" w:rsidP="00201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201FE0" w:rsidRDefault="00201FE0" w:rsidP="00201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201FE0" w:rsidRDefault="00201FE0" w:rsidP="00201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201FE0" w:rsidRDefault="00201FE0" w:rsidP="00201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01FE0" w:rsidRDefault="00201FE0" w:rsidP="00201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201FE0" w:rsidRDefault="00201FE0" w:rsidP="00201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201FE0" w:rsidRDefault="00201FE0" w:rsidP="00201F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737C6E" w:rsidRPr="00167A5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745C0" w:rsidRDefault="00F745C0" w:rsidP="00F745C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รับรองข้อมูลถูกต้อง..................................................หัวหน้าฝ่ายวิชาการ</w:t>
      </w:r>
    </w:p>
    <w:p w:rsidR="00F745C0" w:rsidRPr="00715129" w:rsidRDefault="00F745C0" w:rsidP="00F745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201F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(........................................................)                            </w:t>
      </w:r>
    </w:p>
    <w:p w:rsidR="00A445DC" w:rsidRDefault="00A445DC" w:rsidP="00A445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45DC" w:rsidRPr="00A445DC" w:rsidRDefault="00A445DC" w:rsidP="00A445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A445DC"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A445DC" w:rsidRPr="00A445DC" w:rsidRDefault="00A445DC" w:rsidP="00A445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5DC"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A445DC" w:rsidRPr="00A445DC" w:rsidRDefault="00A445DC" w:rsidP="00A445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5DC"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A445DC" w:rsidRPr="00A445DC" w:rsidRDefault="00A445DC" w:rsidP="00A445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445DC">
        <w:rPr>
          <w:rFonts w:ascii="TH SarabunPSK" w:hAnsi="TH SarabunPSK" w:cs="TH SarabunPSK"/>
          <w:sz w:val="32"/>
          <w:szCs w:val="32"/>
          <w:cs/>
        </w:rPr>
        <w:tab/>
        <w:t>3.....................................</w:t>
      </w:r>
      <w:r w:rsidRPr="00A445DC">
        <w:rPr>
          <w:rFonts w:ascii="TH SarabunPSK" w:hAnsi="TH SarabunPSK" w:cs="TH SarabunPSK"/>
          <w:sz w:val="32"/>
          <w:szCs w:val="32"/>
        </w:rPr>
        <w:t>.</w:t>
      </w:r>
    </w:p>
    <w:p w:rsidR="00A445DC" w:rsidRPr="00A445DC" w:rsidRDefault="00A445DC" w:rsidP="00A445D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445DC"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737C6E" w:rsidRPr="00167A5E" w:rsidRDefault="00737C6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737C6E" w:rsidRPr="00167A5E" w:rsidSect="00201FE0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46B2"/>
    <w:rsid w:val="00060D7F"/>
    <w:rsid w:val="000A0876"/>
    <w:rsid w:val="000B04F1"/>
    <w:rsid w:val="000C6641"/>
    <w:rsid w:val="000D3EA8"/>
    <w:rsid w:val="0016189F"/>
    <w:rsid w:val="001648B3"/>
    <w:rsid w:val="00167A5E"/>
    <w:rsid w:val="001B769B"/>
    <w:rsid w:val="001E1F79"/>
    <w:rsid w:val="00201FE0"/>
    <w:rsid w:val="00221D1C"/>
    <w:rsid w:val="002547FE"/>
    <w:rsid w:val="00317166"/>
    <w:rsid w:val="00340F50"/>
    <w:rsid w:val="00390965"/>
    <w:rsid w:val="00391CF9"/>
    <w:rsid w:val="00424992"/>
    <w:rsid w:val="00444CE0"/>
    <w:rsid w:val="00463EDB"/>
    <w:rsid w:val="00472715"/>
    <w:rsid w:val="005230FF"/>
    <w:rsid w:val="0053058A"/>
    <w:rsid w:val="005A383C"/>
    <w:rsid w:val="005C5074"/>
    <w:rsid w:val="0060631D"/>
    <w:rsid w:val="0065421F"/>
    <w:rsid w:val="00673690"/>
    <w:rsid w:val="006E4762"/>
    <w:rsid w:val="006F4CDE"/>
    <w:rsid w:val="007114BA"/>
    <w:rsid w:val="00715129"/>
    <w:rsid w:val="0071570F"/>
    <w:rsid w:val="0072348E"/>
    <w:rsid w:val="00737C6E"/>
    <w:rsid w:val="007D2750"/>
    <w:rsid w:val="007F333B"/>
    <w:rsid w:val="00807463"/>
    <w:rsid w:val="00860525"/>
    <w:rsid w:val="008709D7"/>
    <w:rsid w:val="0088352A"/>
    <w:rsid w:val="008E0749"/>
    <w:rsid w:val="008F6770"/>
    <w:rsid w:val="0090561E"/>
    <w:rsid w:val="00912F83"/>
    <w:rsid w:val="00950773"/>
    <w:rsid w:val="00955F0B"/>
    <w:rsid w:val="00983E5C"/>
    <w:rsid w:val="009C6959"/>
    <w:rsid w:val="00A10F61"/>
    <w:rsid w:val="00A445DC"/>
    <w:rsid w:val="00A56624"/>
    <w:rsid w:val="00A605A6"/>
    <w:rsid w:val="00A82C8B"/>
    <w:rsid w:val="00AA3C4A"/>
    <w:rsid w:val="00B37DC5"/>
    <w:rsid w:val="00B62324"/>
    <w:rsid w:val="00B81379"/>
    <w:rsid w:val="00BB6ABB"/>
    <w:rsid w:val="00C00365"/>
    <w:rsid w:val="00C14086"/>
    <w:rsid w:val="00C339BA"/>
    <w:rsid w:val="00C653CA"/>
    <w:rsid w:val="00C926F3"/>
    <w:rsid w:val="00CA289D"/>
    <w:rsid w:val="00CD1111"/>
    <w:rsid w:val="00CD69BE"/>
    <w:rsid w:val="00CE30D1"/>
    <w:rsid w:val="00D16A28"/>
    <w:rsid w:val="00D57DEF"/>
    <w:rsid w:val="00D70590"/>
    <w:rsid w:val="00D7754B"/>
    <w:rsid w:val="00DA15DB"/>
    <w:rsid w:val="00E019D2"/>
    <w:rsid w:val="00E41C11"/>
    <w:rsid w:val="00E84FD8"/>
    <w:rsid w:val="00EA6519"/>
    <w:rsid w:val="00EB71FD"/>
    <w:rsid w:val="00EC1803"/>
    <w:rsid w:val="00EE4C9B"/>
    <w:rsid w:val="00F17EAF"/>
    <w:rsid w:val="00F23B61"/>
    <w:rsid w:val="00F23F7D"/>
    <w:rsid w:val="00F745C0"/>
    <w:rsid w:val="00FC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93F5D-A6E0-4BD7-B042-2D50AF2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27</cp:revision>
  <dcterms:created xsi:type="dcterms:W3CDTF">2019-04-02T02:49:00Z</dcterms:created>
  <dcterms:modified xsi:type="dcterms:W3CDTF">2020-04-01T06:58:00Z</dcterms:modified>
</cp:coreProperties>
</file>